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7F" w:rsidRDefault="000D547F" w:rsidP="001601A5">
      <w:pPr>
        <w:spacing w:line="276" w:lineRule="auto"/>
        <w:jc w:val="center"/>
        <w:rPr>
          <w:b/>
        </w:rPr>
      </w:pPr>
    </w:p>
    <w:p w:rsidR="008E1D74" w:rsidRDefault="008E1D74" w:rsidP="001601A5">
      <w:pPr>
        <w:spacing w:line="276" w:lineRule="auto"/>
        <w:jc w:val="center"/>
        <w:rPr>
          <w:b/>
        </w:rPr>
      </w:pPr>
    </w:p>
    <w:p w:rsidR="001601A5" w:rsidRPr="00964EAF" w:rsidRDefault="001601A5" w:rsidP="001601A5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Z</w:t>
      </w:r>
      <w:r w:rsidRPr="00964EAF">
        <w:rPr>
          <w:b/>
        </w:rPr>
        <w:t>ARZĄDZENIE Nr</w:t>
      </w:r>
      <w:r w:rsidR="008947FB">
        <w:rPr>
          <w:b/>
        </w:rPr>
        <w:t xml:space="preserve"> 80</w:t>
      </w:r>
      <w:r w:rsidRPr="00964EAF">
        <w:rPr>
          <w:b/>
        </w:rPr>
        <w:t>/</w:t>
      </w:r>
      <w:r>
        <w:rPr>
          <w:b/>
        </w:rPr>
        <w:t xml:space="preserve">2021                            </w:t>
      </w:r>
    </w:p>
    <w:p w:rsidR="001601A5" w:rsidRPr="00964EAF" w:rsidRDefault="008947FB" w:rsidP="001601A5">
      <w:pPr>
        <w:spacing w:line="276" w:lineRule="auto"/>
        <w:jc w:val="center"/>
        <w:rPr>
          <w:b/>
        </w:rPr>
      </w:pPr>
      <w:r>
        <w:rPr>
          <w:b/>
        </w:rPr>
        <w:t xml:space="preserve">       </w:t>
      </w:r>
      <w:r w:rsidR="001601A5" w:rsidRPr="00964EAF">
        <w:rPr>
          <w:b/>
        </w:rPr>
        <w:t>WÓJTA  GMINY  BULKOWO</w:t>
      </w:r>
    </w:p>
    <w:p w:rsidR="001601A5" w:rsidRDefault="001601A5" w:rsidP="001601A5">
      <w:pPr>
        <w:spacing w:line="276" w:lineRule="auto"/>
        <w:jc w:val="center"/>
        <w:rPr>
          <w:b/>
        </w:rPr>
      </w:pPr>
      <w:r>
        <w:rPr>
          <w:b/>
        </w:rPr>
        <w:t>z dnia 2</w:t>
      </w:r>
      <w:r w:rsidR="008947FB">
        <w:rPr>
          <w:b/>
        </w:rPr>
        <w:t>3</w:t>
      </w:r>
      <w:r w:rsidRPr="00B141DC">
        <w:rPr>
          <w:b/>
        </w:rPr>
        <w:t xml:space="preserve"> </w:t>
      </w:r>
      <w:r>
        <w:rPr>
          <w:b/>
        </w:rPr>
        <w:t>lipca  2021r.</w:t>
      </w:r>
    </w:p>
    <w:p w:rsidR="001601A5" w:rsidRPr="004443B7" w:rsidRDefault="001601A5" w:rsidP="001601A5">
      <w:pPr>
        <w:spacing w:line="276" w:lineRule="auto"/>
        <w:jc w:val="center"/>
        <w:rPr>
          <w:b/>
        </w:rPr>
      </w:pPr>
    </w:p>
    <w:p w:rsidR="001601A5" w:rsidRDefault="001601A5" w:rsidP="001601A5">
      <w:pPr>
        <w:spacing w:line="276" w:lineRule="auto"/>
        <w:jc w:val="center"/>
        <w:rPr>
          <w:b/>
        </w:rPr>
      </w:pPr>
      <w:r w:rsidRPr="004443B7">
        <w:rPr>
          <w:b/>
        </w:rPr>
        <w:t>w sprawie</w:t>
      </w:r>
      <w:r>
        <w:rPr>
          <w:b/>
        </w:rPr>
        <w:t xml:space="preserve"> ogłoszenia wykazu nieruchomości przeznaczonych do zbycia w drodze </w:t>
      </w:r>
      <w:r w:rsidR="00803B2A">
        <w:rPr>
          <w:b/>
        </w:rPr>
        <w:t>darowizny</w:t>
      </w:r>
    </w:p>
    <w:p w:rsidR="001601A5" w:rsidRPr="00EE2F5E" w:rsidRDefault="001601A5" w:rsidP="001601A5">
      <w:pPr>
        <w:spacing w:line="276" w:lineRule="auto"/>
        <w:jc w:val="center"/>
        <w:rPr>
          <w:b/>
        </w:rPr>
      </w:pPr>
    </w:p>
    <w:p w:rsidR="001601A5" w:rsidRDefault="001601A5" w:rsidP="001601A5">
      <w:pPr>
        <w:spacing w:line="276" w:lineRule="auto"/>
        <w:jc w:val="both"/>
      </w:pPr>
      <w:r w:rsidRPr="004443B7">
        <w:tab/>
        <w:t xml:space="preserve">Na podstawie art. 30 ust. 2 pkt. 3 ustawy o samorządzie gminnym z dnia 08.03.1990r. </w:t>
      </w:r>
      <w:r>
        <w:t>(</w:t>
      </w:r>
      <w:r w:rsidRPr="004443B7">
        <w:t>Dz.U. z 20</w:t>
      </w:r>
      <w:r>
        <w:t>20r. poz. 713 ze zm.</w:t>
      </w:r>
      <w:r w:rsidRPr="004443B7">
        <w:t xml:space="preserve">), art. </w:t>
      </w:r>
      <w:r>
        <w:t>35</w:t>
      </w:r>
      <w:r w:rsidRPr="004443B7">
        <w:t xml:space="preserve"> </w:t>
      </w:r>
      <w:r>
        <w:t>u</w:t>
      </w:r>
      <w:r w:rsidRPr="004443B7">
        <w:t xml:space="preserve">stawy z dnia 21.08.1997r. </w:t>
      </w:r>
      <w:r w:rsidR="00803B2A">
        <w:br/>
      </w:r>
      <w:r w:rsidRPr="004443B7">
        <w:t>o gospodarce nieruchomościami ( Dz.</w:t>
      </w:r>
      <w:r>
        <w:t xml:space="preserve"> U. z 2020r. poz. 1990  ze zm.</w:t>
      </w:r>
      <w:r w:rsidRPr="004443B7">
        <w:t xml:space="preserve">)  </w:t>
      </w:r>
      <w:r>
        <w:t>oraz  uchwałą  Nr 68/IX/19 Rady Gminy Bulkowo z dnia 29 sierpnia 2019r. w sprawie  darowizny gruntów na rzecz Gminy Bulkowo oraz Ochotniczej Straży Pożarnej w Blichowie, Wójt Gminy Bulkowo zarządza</w:t>
      </w:r>
      <w:r w:rsidRPr="004443B7">
        <w:t xml:space="preserve"> co następuje:</w:t>
      </w:r>
    </w:p>
    <w:p w:rsidR="001601A5" w:rsidRDefault="001601A5" w:rsidP="001601A5">
      <w:pPr>
        <w:spacing w:line="276" w:lineRule="auto"/>
        <w:jc w:val="both"/>
      </w:pPr>
    </w:p>
    <w:p w:rsidR="001601A5" w:rsidRDefault="001601A5" w:rsidP="001601A5">
      <w:pPr>
        <w:spacing w:line="276" w:lineRule="auto"/>
        <w:jc w:val="both"/>
      </w:pPr>
      <w:r>
        <w:t>§1. Przeznaczyć do zbycia w drodze darowizny na rzecz Ochotniczej straży Pożarnej w Blichowie nieruchomość gruntową, stanowiącą działkę ewidencyjną nr. 12/18, położoną w Blichowie, opisaną w wykazie stanowiącym załącznik do niniejszego zarządzenia.</w:t>
      </w:r>
    </w:p>
    <w:p w:rsidR="001601A5" w:rsidRPr="004443B7" w:rsidRDefault="001601A5" w:rsidP="001601A5">
      <w:pPr>
        <w:spacing w:line="276" w:lineRule="auto"/>
        <w:jc w:val="both"/>
      </w:pPr>
      <w:r>
        <w:t xml:space="preserve">         </w:t>
      </w:r>
    </w:p>
    <w:p w:rsidR="001601A5" w:rsidRPr="004443B7" w:rsidRDefault="001601A5" w:rsidP="001601A5">
      <w:pPr>
        <w:spacing w:line="276" w:lineRule="auto"/>
        <w:jc w:val="both"/>
      </w:pPr>
      <w:r>
        <w:t>§2. Podać do publicznej wiadomości wykaz o którym mowa w §1  poprzez wywieszenie na okres 21 dni na tablicy ogłoszeń w siedzibie Gminy Bulkowo, a także na stronie internetowej tutejszego Urzędu. Informację o zamieszczeniu wykazu podaje się do publicznej wiadomości poprzez ogłoszenie w prasie lokalnej.</w:t>
      </w:r>
    </w:p>
    <w:p w:rsidR="001601A5" w:rsidRPr="004443B7" w:rsidRDefault="001601A5" w:rsidP="001601A5">
      <w:pPr>
        <w:spacing w:line="276" w:lineRule="auto"/>
        <w:jc w:val="both"/>
      </w:pPr>
    </w:p>
    <w:p w:rsidR="001601A5" w:rsidRPr="004443B7" w:rsidRDefault="001601A5" w:rsidP="001601A5">
      <w:pPr>
        <w:spacing w:line="276" w:lineRule="auto"/>
        <w:jc w:val="both"/>
      </w:pPr>
      <w:r>
        <w:t>§3</w:t>
      </w:r>
      <w:r w:rsidRPr="004443B7">
        <w:t>. Wykonanie zarządzenia powierza się Sekretarzowi Gminy.</w:t>
      </w:r>
    </w:p>
    <w:p w:rsidR="001601A5" w:rsidRPr="004443B7" w:rsidRDefault="001601A5" w:rsidP="001601A5">
      <w:pPr>
        <w:spacing w:line="276" w:lineRule="auto"/>
        <w:jc w:val="both"/>
      </w:pPr>
    </w:p>
    <w:p w:rsidR="001601A5" w:rsidRPr="004443B7" w:rsidRDefault="001601A5" w:rsidP="001601A5">
      <w:pPr>
        <w:spacing w:line="276" w:lineRule="auto"/>
        <w:jc w:val="both"/>
      </w:pPr>
      <w:r>
        <w:t>§4</w:t>
      </w:r>
      <w:r w:rsidRPr="004443B7">
        <w:t>. Zarządzenie wchodzi w życie z dniem  podpisania.</w:t>
      </w:r>
    </w:p>
    <w:p w:rsidR="001601A5" w:rsidRPr="004443B7" w:rsidRDefault="001601A5" w:rsidP="001601A5">
      <w:pPr>
        <w:spacing w:line="276" w:lineRule="auto"/>
        <w:jc w:val="both"/>
      </w:pPr>
    </w:p>
    <w:p w:rsidR="001601A5" w:rsidRPr="00F4240A" w:rsidRDefault="001601A5" w:rsidP="001601A5">
      <w:pPr>
        <w:spacing w:line="276" w:lineRule="auto"/>
        <w:jc w:val="both"/>
      </w:pPr>
    </w:p>
    <w:p w:rsidR="001601A5" w:rsidRDefault="001601A5" w:rsidP="001601A5">
      <w:pPr>
        <w:spacing w:line="276" w:lineRule="auto"/>
        <w:jc w:val="both"/>
      </w:pPr>
    </w:p>
    <w:p w:rsidR="001601A5" w:rsidRDefault="001601A5" w:rsidP="001601A5">
      <w:pPr>
        <w:spacing w:line="276" w:lineRule="auto"/>
        <w:jc w:val="both"/>
      </w:pPr>
    </w:p>
    <w:p w:rsidR="002200B8" w:rsidRDefault="002200B8"/>
    <w:sectPr w:rsidR="002200B8" w:rsidSect="00803B2A">
      <w:pgSz w:w="11906" w:h="16838" w:code="9"/>
      <w:pgMar w:top="851" w:right="21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C0"/>
    <w:rsid w:val="000D547F"/>
    <w:rsid w:val="001601A5"/>
    <w:rsid w:val="002200B8"/>
    <w:rsid w:val="002C1AC0"/>
    <w:rsid w:val="00803B2A"/>
    <w:rsid w:val="008947FB"/>
    <w:rsid w:val="008E1D74"/>
    <w:rsid w:val="009475EB"/>
    <w:rsid w:val="00E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3329"/>
  <w15:chartTrackingRefBased/>
  <w15:docId w15:val="{610AE2E8-98ED-45BB-B83E-347E64D7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e_goleniewska_ug</dc:creator>
  <cp:keywords/>
  <dc:description/>
  <cp:lastModifiedBy>e_goleniewska_ug</cp:lastModifiedBy>
  <cp:revision>4</cp:revision>
  <cp:lastPrinted>2021-07-23T06:45:00Z</cp:lastPrinted>
  <dcterms:created xsi:type="dcterms:W3CDTF">2021-07-21T13:06:00Z</dcterms:created>
  <dcterms:modified xsi:type="dcterms:W3CDTF">2021-07-23T06:45:00Z</dcterms:modified>
</cp:coreProperties>
</file>